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CD1C0">
      <w:pPr>
        <w:widowControl/>
        <w:jc w:val="left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32"/>
          <w:szCs w:val="28"/>
        </w:rPr>
        <w:t>附件2</w:t>
      </w:r>
    </w:p>
    <w:p w14:paraId="26BF999C">
      <w:pPr>
        <w:spacing w:after="312" w:afterLines="100" w:line="560" w:lineRule="exact"/>
        <w:jc w:val="center"/>
        <w:rPr>
          <w:rFonts w:eastAsia="方正小标宋简体"/>
          <w:spacing w:val="40"/>
          <w:sz w:val="44"/>
          <w:szCs w:val="44"/>
        </w:rPr>
      </w:pPr>
      <w:r>
        <w:rPr>
          <w:rFonts w:eastAsia="方正小标宋简体"/>
          <w:spacing w:val="40"/>
          <w:sz w:val="44"/>
          <w:szCs w:val="44"/>
        </w:rPr>
        <w:t>参</w:t>
      </w:r>
      <w:r>
        <w:rPr>
          <w:rFonts w:hint="eastAsia" w:eastAsia="方正小标宋简体"/>
          <w:spacing w:val="40"/>
          <w:sz w:val="44"/>
          <w:szCs w:val="44"/>
        </w:rPr>
        <w:t xml:space="preserve"> </w:t>
      </w:r>
      <w:r>
        <w:rPr>
          <w:rFonts w:eastAsia="方正小标宋简体"/>
          <w:spacing w:val="40"/>
          <w:sz w:val="44"/>
          <w:szCs w:val="44"/>
        </w:rPr>
        <w:t>会</w:t>
      </w:r>
      <w:r>
        <w:rPr>
          <w:rFonts w:hint="eastAsia" w:eastAsia="方正小标宋简体"/>
          <w:spacing w:val="40"/>
          <w:sz w:val="44"/>
          <w:szCs w:val="44"/>
        </w:rPr>
        <w:t xml:space="preserve"> </w:t>
      </w:r>
      <w:r>
        <w:rPr>
          <w:rFonts w:eastAsia="方正小标宋简体"/>
          <w:spacing w:val="40"/>
          <w:sz w:val="44"/>
          <w:szCs w:val="44"/>
        </w:rPr>
        <w:t>回</w:t>
      </w:r>
      <w:r>
        <w:rPr>
          <w:rFonts w:hint="eastAsia" w:eastAsia="方正小标宋简体"/>
          <w:spacing w:val="40"/>
          <w:sz w:val="44"/>
          <w:szCs w:val="44"/>
        </w:rPr>
        <w:t xml:space="preserve"> </w:t>
      </w:r>
      <w:r>
        <w:rPr>
          <w:rFonts w:eastAsia="方正小标宋简体"/>
          <w:spacing w:val="40"/>
          <w:sz w:val="44"/>
          <w:szCs w:val="44"/>
        </w:rPr>
        <w:t>执</w:t>
      </w:r>
    </w:p>
    <w:tbl>
      <w:tblPr>
        <w:tblStyle w:val="6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348"/>
        <w:gridCol w:w="977"/>
        <w:gridCol w:w="1276"/>
        <w:gridCol w:w="1842"/>
        <w:gridCol w:w="2246"/>
      </w:tblGrid>
      <w:tr w14:paraId="7008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0364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/>
                <w:sz w:val="32"/>
                <w:szCs w:val="28"/>
              </w:rPr>
              <w:t>姓  名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2223">
            <w:pPr>
              <w:jc w:val="center"/>
              <w:rPr>
                <w:rFonts w:eastAsia="仿宋_GB2312"/>
                <w:sz w:val="32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361B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/>
                <w:sz w:val="32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312E">
            <w:pPr>
              <w:jc w:val="center"/>
              <w:rPr>
                <w:rFonts w:eastAsia="仿宋_GB2312"/>
                <w:sz w:val="32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F632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/>
                <w:sz w:val="32"/>
                <w:szCs w:val="28"/>
              </w:rPr>
              <w:t>联系电话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AF57">
            <w:pPr>
              <w:jc w:val="center"/>
              <w:rPr>
                <w:rFonts w:eastAsia="仿宋_GB2312"/>
                <w:sz w:val="32"/>
                <w:szCs w:val="28"/>
              </w:rPr>
            </w:pPr>
          </w:p>
        </w:tc>
      </w:tr>
      <w:tr w14:paraId="1EEA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1380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/>
                <w:sz w:val="32"/>
                <w:szCs w:val="28"/>
              </w:rPr>
              <w:t>单位名称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53AC">
            <w:pPr>
              <w:jc w:val="center"/>
              <w:rPr>
                <w:rFonts w:ascii="楷体_GB2312" w:eastAsia="楷体_GB2312"/>
                <w:szCs w:val="28"/>
              </w:rPr>
            </w:pPr>
          </w:p>
          <w:p w14:paraId="29F708FB">
            <w:pPr>
              <w:spacing w:before="240" w:line="240" w:lineRule="exact"/>
              <w:jc w:val="center"/>
              <w:rPr>
                <w:rFonts w:eastAsia="仿宋_GB2312"/>
                <w:color w:val="D8D8D8" w:themeColor="background1" w:themeShade="D9"/>
                <w:sz w:val="32"/>
                <w:szCs w:val="28"/>
              </w:rPr>
            </w:pPr>
            <w:r>
              <w:rPr>
                <w:rFonts w:hint="eastAsia" w:ascii="楷体_GB2312" w:eastAsia="楷体_GB2312"/>
                <w:color w:val="A5A5A5" w:themeColor="background1" w:themeShade="A6"/>
                <w:szCs w:val="28"/>
              </w:rPr>
              <w:t>（请填写全称）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5058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/>
                <w:sz w:val="32"/>
                <w:szCs w:val="28"/>
              </w:rPr>
              <w:t>职  务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7CF2">
            <w:pPr>
              <w:jc w:val="center"/>
              <w:rPr>
                <w:rFonts w:ascii="楷体_GB2312" w:eastAsia="楷体_GB2312"/>
                <w:szCs w:val="28"/>
              </w:rPr>
            </w:pPr>
          </w:p>
          <w:p w14:paraId="5697A2B7">
            <w:pPr>
              <w:spacing w:before="240" w:line="240" w:lineRule="exact"/>
              <w:jc w:val="center"/>
              <w:rPr>
                <w:rFonts w:eastAsia="仿宋_GB2312"/>
                <w:color w:val="A5A5A5" w:themeColor="background1" w:themeShade="A6"/>
                <w:sz w:val="32"/>
                <w:szCs w:val="28"/>
              </w:rPr>
            </w:pPr>
            <w:r>
              <w:rPr>
                <w:rFonts w:hint="eastAsia" w:ascii="楷体_GB2312" w:eastAsia="楷体_GB2312"/>
                <w:color w:val="A5A5A5" w:themeColor="background1" w:themeShade="A6"/>
                <w:szCs w:val="28"/>
              </w:rPr>
              <w:t>（请填写完整）</w:t>
            </w:r>
          </w:p>
        </w:tc>
      </w:tr>
      <w:tr w14:paraId="42D1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7F38">
            <w:pPr>
              <w:spacing w:line="400" w:lineRule="exact"/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sz w:val="32"/>
                <w:szCs w:val="28"/>
              </w:rPr>
              <w:t>理事会职务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2A4D">
            <w:pPr>
              <w:spacing w:before="240" w:line="360" w:lineRule="exact"/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sz w:val="32"/>
                <w:szCs w:val="28"/>
              </w:rPr>
              <w:t xml:space="preserve">副理事长□ </w:t>
            </w:r>
            <w:r>
              <w:rPr>
                <w:rFonts w:eastAsia="仿宋_GB2312"/>
                <w:sz w:val="32"/>
                <w:szCs w:val="28"/>
              </w:rPr>
              <w:t xml:space="preserve">   </w:t>
            </w:r>
            <w:r>
              <w:rPr>
                <w:rFonts w:hint="eastAsia" w:eastAsia="仿宋_GB2312"/>
                <w:sz w:val="32"/>
                <w:szCs w:val="28"/>
              </w:rPr>
              <w:t xml:space="preserve">常务理事□ </w:t>
            </w:r>
            <w:r>
              <w:rPr>
                <w:rFonts w:eastAsia="仿宋_GB2312"/>
                <w:sz w:val="32"/>
                <w:szCs w:val="28"/>
              </w:rPr>
              <w:t xml:space="preserve">  </w:t>
            </w:r>
            <w:r>
              <w:rPr>
                <w:rFonts w:hint="eastAsia" w:eastAsia="仿宋_GB2312"/>
                <w:sz w:val="32"/>
                <w:szCs w:val="28"/>
              </w:rPr>
              <w:t>理事□</w:t>
            </w:r>
          </w:p>
          <w:p w14:paraId="47A8C0D8">
            <w:pPr>
              <w:spacing w:before="156" w:beforeLines="50" w:line="360" w:lineRule="exact"/>
              <w:ind w:firstLine="211" w:firstLineChars="100"/>
              <w:jc w:val="left"/>
              <w:rPr>
                <w:rFonts w:eastAsia="仿宋_GB2312"/>
                <w:b/>
                <w:sz w:val="22"/>
                <w:szCs w:val="28"/>
              </w:rPr>
            </w:pPr>
            <w:r>
              <w:rPr>
                <w:rFonts w:hint="eastAsia" w:ascii="楷体_GB2312" w:eastAsia="楷体_GB2312"/>
                <w:b/>
                <w:szCs w:val="28"/>
              </w:rPr>
              <w:t>注：副理事长、常务理事原则上参加线下会议</w:t>
            </w:r>
          </w:p>
        </w:tc>
      </w:tr>
      <w:tr w14:paraId="037A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F359">
            <w:pPr>
              <w:spacing w:line="400" w:lineRule="exact"/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sz w:val="32"/>
                <w:szCs w:val="28"/>
              </w:rPr>
              <w:t>参会形式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2F79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sz w:val="32"/>
                <w:szCs w:val="28"/>
              </w:rPr>
              <w:t xml:space="preserve">线下参会□ </w:t>
            </w:r>
            <w:r>
              <w:rPr>
                <w:rFonts w:eastAsia="仿宋_GB2312"/>
                <w:sz w:val="32"/>
                <w:szCs w:val="28"/>
              </w:rPr>
              <w:t xml:space="preserve">    </w:t>
            </w:r>
            <w:r>
              <w:rPr>
                <w:rFonts w:hint="eastAsia" w:eastAsia="仿宋_GB2312"/>
                <w:sz w:val="32"/>
                <w:szCs w:val="28"/>
              </w:rPr>
              <w:t>线上参会□</w:t>
            </w:r>
          </w:p>
        </w:tc>
      </w:tr>
      <w:tr w14:paraId="1170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DE57">
            <w:pPr>
              <w:spacing w:line="400" w:lineRule="exact"/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/>
                <w:sz w:val="32"/>
                <w:szCs w:val="28"/>
              </w:rPr>
              <w:t xml:space="preserve"> 是否用餐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24810">
            <w:pPr>
              <w:spacing w:line="340" w:lineRule="exact"/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/>
                <w:sz w:val="32"/>
                <w:szCs w:val="28"/>
              </w:rPr>
              <w:t>11</w:t>
            </w:r>
            <w:r>
              <w:rPr>
                <w:rFonts w:hint="eastAsia" w:eastAsia="仿宋_GB2312"/>
                <w:sz w:val="32"/>
                <w:szCs w:val="28"/>
              </w:rPr>
              <w:t>月</w:t>
            </w:r>
            <w:r>
              <w:rPr>
                <w:rFonts w:eastAsia="仿宋_GB2312"/>
                <w:sz w:val="32"/>
                <w:szCs w:val="28"/>
              </w:rPr>
              <w:t>2</w:t>
            </w:r>
            <w:r>
              <w:rPr>
                <w:rFonts w:hint="eastAsia" w:eastAsia="仿宋_GB2312"/>
                <w:sz w:val="32"/>
                <w:szCs w:val="28"/>
              </w:rPr>
              <w:t xml:space="preserve">7日晚餐□   </w:t>
            </w:r>
            <w:r>
              <w:rPr>
                <w:rFonts w:eastAsia="仿宋_GB2312"/>
                <w:sz w:val="32"/>
                <w:szCs w:val="28"/>
              </w:rPr>
              <w:t>11</w:t>
            </w:r>
            <w:r>
              <w:rPr>
                <w:rFonts w:hint="eastAsia" w:eastAsia="仿宋_GB2312"/>
                <w:sz w:val="32"/>
                <w:szCs w:val="28"/>
              </w:rPr>
              <w:t>月</w:t>
            </w:r>
            <w:r>
              <w:rPr>
                <w:rFonts w:eastAsia="仿宋_GB2312"/>
                <w:sz w:val="32"/>
                <w:szCs w:val="28"/>
              </w:rPr>
              <w:t>2</w:t>
            </w:r>
            <w:r>
              <w:rPr>
                <w:rFonts w:hint="eastAsia" w:eastAsia="仿宋_GB2312"/>
                <w:sz w:val="32"/>
                <w:szCs w:val="28"/>
              </w:rPr>
              <w:t>8日午餐□</w:t>
            </w:r>
          </w:p>
        </w:tc>
      </w:tr>
      <w:tr w14:paraId="3418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0A30">
            <w:pPr>
              <w:spacing w:line="400" w:lineRule="exact"/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/>
                <w:sz w:val="32"/>
                <w:szCs w:val="28"/>
              </w:rPr>
              <w:t>是否</w:t>
            </w:r>
            <w:r>
              <w:rPr>
                <w:rFonts w:hint="eastAsia" w:eastAsia="仿宋_GB2312"/>
                <w:sz w:val="32"/>
                <w:szCs w:val="28"/>
              </w:rPr>
              <w:t>住宿</w:t>
            </w:r>
          </w:p>
          <w:p w14:paraId="43D4F88F">
            <w:pPr>
              <w:spacing w:line="400" w:lineRule="exact"/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spacing w:val="-14"/>
                <w:sz w:val="32"/>
                <w:szCs w:val="28"/>
              </w:rPr>
              <w:t>（</w:t>
            </w:r>
            <w:r>
              <w:rPr>
                <w:rFonts w:eastAsia="仿宋_GB2312"/>
                <w:spacing w:val="-14"/>
                <w:sz w:val="32"/>
                <w:szCs w:val="28"/>
              </w:rPr>
              <w:t>11</w:t>
            </w:r>
            <w:r>
              <w:rPr>
                <w:rFonts w:hint="eastAsia" w:eastAsia="仿宋_GB2312"/>
                <w:spacing w:val="-14"/>
                <w:sz w:val="32"/>
                <w:szCs w:val="28"/>
              </w:rPr>
              <w:t>月</w:t>
            </w:r>
            <w:r>
              <w:rPr>
                <w:rFonts w:eastAsia="仿宋_GB2312"/>
                <w:spacing w:val="-14"/>
                <w:sz w:val="32"/>
                <w:szCs w:val="28"/>
              </w:rPr>
              <w:t>27</w:t>
            </w:r>
            <w:r>
              <w:rPr>
                <w:rFonts w:hint="eastAsia" w:eastAsia="仿宋_GB2312"/>
                <w:spacing w:val="-14"/>
                <w:sz w:val="32"/>
                <w:szCs w:val="28"/>
              </w:rPr>
              <w:t>日）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1700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sz w:val="32"/>
                <w:szCs w:val="28"/>
              </w:rPr>
              <w:t>是□   否□</w:t>
            </w:r>
          </w:p>
        </w:tc>
      </w:tr>
      <w:tr w14:paraId="0D654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4556">
            <w:pPr>
              <w:spacing w:line="400" w:lineRule="exact"/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/>
                <w:sz w:val="32"/>
                <w:szCs w:val="28"/>
              </w:rPr>
              <w:t>备 注</w:t>
            </w:r>
          </w:p>
        </w:tc>
        <w:tc>
          <w:tcPr>
            <w:tcW w:w="7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3045">
            <w:pPr>
              <w:jc w:val="center"/>
              <w:rPr>
                <w:rFonts w:eastAsia="仿宋_GB2312"/>
                <w:sz w:val="32"/>
                <w:szCs w:val="28"/>
              </w:rPr>
            </w:pPr>
          </w:p>
        </w:tc>
      </w:tr>
    </w:tbl>
    <w:p w14:paraId="0BD0E487">
      <w:pPr>
        <w:spacing w:line="52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报名联系人： </w:t>
      </w:r>
      <w:r>
        <w:rPr>
          <w:rFonts w:eastAsia="仿宋_GB2312"/>
          <w:color w:val="000000"/>
          <w:sz w:val="32"/>
          <w:szCs w:val="32"/>
        </w:rPr>
        <w:t xml:space="preserve">                         </w:t>
      </w:r>
      <w:r>
        <w:rPr>
          <w:rFonts w:hint="eastAsia" w:eastAsia="仿宋_GB2312"/>
          <w:color w:val="000000"/>
          <w:sz w:val="32"/>
          <w:szCs w:val="32"/>
        </w:rPr>
        <w:t>电 话：</w:t>
      </w:r>
    </w:p>
    <w:p w14:paraId="4D400EDF">
      <w:pPr>
        <w:spacing w:before="240" w:line="5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注：请于</w:t>
      </w:r>
      <w:r>
        <w:rPr>
          <w:rFonts w:eastAsia="仿宋_GB2312"/>
          <w:sz w:val="32"/>
          <w:szCs w:val="22"/>
        </w:rPr>
        <w:t>11月18</w:t>
      </w:r>
      <w:r>
        <w:rPr>
          <w:rFonts w:hint="eastAsia" w:eastAsia="仿宋_GB2312"/>
          <w:sz w:val="32"/>
          <w:szCs w:val="22"/>
        </w:rPr>
        <w:t>日（星期一）1</w:t>
      </w:r>
      <w:r>
        <w:rPr>
          <w:rFonts w:eastAsia="仿宋_GB2312"/>
          <w:sz w:val="32"/>
          <w:szCs w:val="22"/>
        </w:rPr>
        <w:t>7</w:t>
      </w:r>
      <w:r>
        <w:rPr>
          <w:rFonts w:hint="eastAsia" w:eastAsia="仿宋_GB2312"/>
          <w:sz w:val="32"/>
          <w:szCs w:val="22"/>
        </w:rPr>
        <w:t>:0</w:t>
      </w:r>
      <w:r>
        <w:rPr>
          <w:rFonts w:eastAsia="仿宋_GB2312"/>
          <w:sz w:val="32"/>
          <w:szCs w:val="22"/>
        </w:rPr>
        <w:t>0</w:t>
      </w:r>
      <w:r>
        <w:rPr>
          <w:rFonts w:eastAsia="仿宋_GB2312"/>
          <w:color w:val="000000"/>
          <w:sz w:val="32"/>
          <w:szCs w:val="32"/>
        </w:rPr>
        <w:t>前</w:t>
      </w:r>
      <w:r>
        <w:rPr>
          <w:rFonts w:hint="eastAsia" w:eastAsia="仿宋_GB2312"/>
          <w:color w:val="000000"/>
          <w:sz w:val="32"/>
          <w:szCs w:val="32"/>
        </w:rPr>
        <w:t>，将参会回执发送邮件</w:t>
      </w:r>
    </w:p>
    <w:p w14:paraId="77D0D42F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至yjh@cnipa.gov.cn。</w:t>
      </w:r>
    </w:p>
    <w:p w14:paraId="2B7D8638">
      <w:pPr>
        <w:spacing w:before="240"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 董美娜  010-61073471    13161386553</w:t>
      </w:r>
    </w:p>
    <w:p w14:paraId="31E6EC57">
      <w:pPr>
        <w:spacing w:line="520" w:lineRule="exact"/>
        <w:ind w:firstLine="1440" w:firstLineChars="45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苏丽慧  </w:t>
      </w:r>
      <w:r>
        <w:rPr>
          <w:rFonts w:eastAsia="仿宋_GB2312"/>
          <w:sz w:val="32"/>
          <w:szCs w:val="32"/>
        </w:rPr>
        <w:t>010-61073452    15010610612</w:t>
      </w:r>
    </w:p>
    <w:p w14:paraId="4BFEB615">
      <w:pPr>
        <w:widowControl/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55" w:right="1531" w:bottom="1814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  <w:rFonts w:hint="eastAsia"/>
        <w:sz w:val="24"/>
        <w:szCs w:val="24"/>
      </w:rPr>
      <w:id w:val="-87078206"/>
      <w:docPartObj>
        <w:docPartGallery w:val="AutoText"/>
      </w:docPartObj>
    </w:sdtPr>
    <w:sdtEndPr>
      <w:rPr>
        <w:rStyle w:val="8"/>
        <w:rFonts w:hint="eastAsia"/>
        <w:sz w:val="24"/>
        <w:szCs w:val="24"/>
      </w:rPr>
    </w:sdtEndPr>
    <w:sdtContent>
      <w:p w14:paraId="52AD18D1">
        <w:pPr>
          <w:pStyle w:val="4"/>
          <w:framePr w:wrap="around" w:vAnchor="text" w:hAnchor="margin" w:xAlign="outside" w:y="1"/>
          <w:rPr>
            <w:rStyle w:val="8"/>
            <w:sz w:val="24"/>
            <w:szCs w:val="24"/>
          </w:rPr>
        </w:pPr>
        <w:r>
          <w:rPr>
            <w:rStyle w:val="8"/>
            <w:rFonts w:hint="eastAsia"/>
            <w:sz w:val="24"/>
            <w:szCs w:val="24"/>
          </w:rPr>
          <w:t xml:space="preserve">— </w:t>
        </w:r>
        <w:r>
          <w:rPr>
            <w:rStyle w:val="8"/>
            <w:sz w:val="24"/>
            <w:szCs w:val="24"/>
          </w:rPr>
          <w:fldChar w:fldCharType="begin"/>
        </w:r>
        <w:r>
          <w:rPr>
            <w:rStyle w:val="8"/>
            <w:sz w:val="24"/>
            <w:szCs w:val="24"/>
          </w:rPr>
          <w:instrText xml:space="preserve">PAGE  </w:instrText>
        </w:r>
        <w:r>
          <w:rPr>
            <w:rStyle w:val="8"/>
            <w:sz w:val="24"/>
            <w:szCs w:val="24"/>
          </w:rPr>
          <w:fldChar w:fldCharType="separate"/>
        </w:r>
        <w:r>
          <w:rPr>
            <w:rStyle w:val="8"/>
            <w:sz w:val="24"/>
            <w:szCs w:val="24"/>
          </w:rPr>
          <w:t>2</w:t>
        </w:r>
        <w:r>
          <w:rPr>
            <w:rStyle w:val="8"/>
            <w:sz w:val="24"/>
            <w:szCs w:val="24"/>
          </w:rPr>
          <w:fldChar w:fldCharType="end"/>
        </w:r>
        <w:r>
          <w:rPr>
            <w:rStyle w:val="8"/>
            <w:sz w:val="24"/>
            <w:szCs w:val="24"/>
          </w:rPr>
          <w:t xml:space="preserve"> </w:t>
        </w:r>
        <w:r>
          <w:rPr>
            <w:rStyle w:val="8"/>
            <w:rFonts w:hint="eastAsia"/>
            <w:sz w:val="24"/>
            <w:szCs w:val="24"/>
          </w:rPr>
          <w:t>—</w:t>
        </w:r>
      </w:p>
    </w:sdtContent>
  </w:sdt>
  <w:p w14:paraId="65C64A0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wMzI5YTY0ODc1YmY3OTI5NTNlOGExYTFhMTY4YWYifQ=="/>
  </w:docVars>
  <w:rsids>
    <w:rsidRoot w:val="008C4CE4"/>
    <w:rsid w:val="00001D26"/>
    <w:rsid w:val="00002612"/>
    <w:rsid w:val="0000390E"/>
    <w:rsid w:val="000157CE"/>
    <w:rsid w:val="00021715"/>
    <w:rsid w:val="00027004"/>
    <w:rsid w:val="00031D62"/>
    <w:rsid w:val="00042EF1"/>
    <w:rsid w:val="0004541F"/>
    <w:rsid w:val="0004699F"/>
    <w:rsid w:val="00055418"/>
    <w:rsid w:val="0005547B"/>
    <w:rsid w:val="00061A7B"/>
    <w:rsid w:val="00067DFE"/>
    <w:rsid w:val="00071EF6"/>
    <w:rsid w:val="00084E29"/>
    <w:rsid w:val="00085893"/>
    <w:rsid w:val="0008754E"/>
    <w:rsid w:val="00092ABC"/>
    <w:rsid w:val="00095BE0"/>
    <w:rsid w:val="00096A22"/>
    <w:rsid w:val="000A039F"/>
    <w:rsid w:val="000A07E9"/>
    <w:rsid w:val="000A291E"/>
    <w:rsid w:val="000B40D1"/>
    <w:rsid w:val="000B4C0F"/>
    <w:rsid w:val="000B7BC7"/>
    <w:rsid w:val="000C1868"/>
    <w:rsid w:val="000C2A15"/>
    <w:rsid w:val="000D0500"/>
    <w:rsid w:val="000D0EBC"/>
    <w:rsid w:val="000D2C68"/>
    <w:rsid w:val="000D4A76"/>
    <w:rsid w:val="000D6237"/>
    <w:rsid w:val="000E0F7A"/>
    <w:rsid w:val="000E3670"/>
    <w:rsid w:val="000F352D"/>
    <w:rsid w:val="000F62A3"/>
    <w:rsid w:val="001046EA"/>
    <w:rsid w:val="0012108A"/>
    <w:rsid w:val="00123770"/>
    <w:rsid w:val="00124D26"/>
    <w:rsid w:val="001253E3"/>
    <w:rsid w:val="00130B58"/>
    <w:rsid w:val="00145FD1"/>
    <w:rsid w:val="00147DEF"/>
    <w:rsid w:val="001612E4"/>
    <w:rsid w:val="00166E91"/>
    <w:rsid w:val="0017419A"/>
    <w:rsid w:val="0017685D"/>
    <w:rsid w:val="00183F8F"/>
    <w:rsid w:val="001B72E5"/>
    <w:rsid w:val="001B7D3E"/>
    <w:rsid w:val="001C0E02"/>
    <w:rsid w:val="001D2906"/>
    <w:rsid w:val="001E24FC"/>
    <w:rsid w:val="001E4AEC"/>
    <w:rsid w:val="001F1779"/>
    <w:rsid w:val="001F4017"/>
    <w:rsid w:val="00202FEB"/>
    <w:rsid w:val="00211F3E"/>
    <w:rsid w:val="002177B9"/>
    <w:rsid w:val="00220A7B"/>
    <w:rsid w:val="00224CC6"/>
    <w:rsid w:val="0023663E"/>
    <w:rsid w:val="00245E34"/>
    <w:rsid w:val="00252809"/>
    <w:rsid w:val="002539B9"/>
    <w:rsid w:val="002606C7"/>
    <w:rsid w:val="00261D15"/>
    <w:rsid w:val="00265480"/>
    <w:rsid w:val="00280E67"/>
    <w:rsid w:val="00281F3C"/>
    <w:rsid w:val="002956BA"/>
    <w:rsid w:val="002A4D6C"/>
    <w:rsid w:val="002A530F"/>
    <w:rsid w:val="002A54C3"/>
    <w:rsid w:val="002B0E4B"/>
    <w:rsid w:val="002B103A"/>
    <w:rsid w:val="002B1552"/>
    <w:rsid w:val="002B18FB"/>
    <w:rsid w:val="002B506B"/>
    <w:rsid w:val="002C1554"/>
    <w:rsid w:val="002C5B20"/>
    <w:rsid w:val="002C73BC"/>
    <w:rsid w:val="002D03D9"/>
    <w:rsid w:val="002E1B9D"/>
    <w:rsid w:val="002E2FF3"/>
    <w:rsid w:val="002F07C8"/>
    <w:rsid w:val="002F1587"/>
    <w:rsid w:val="002F34C4"/>
    <w:rsid w:val="00307117"/>
    <w:rsid w:val="003171B7"/>
    <w:rsid w:val="00331DF1"/>
    <w:rsid w:val="00334369"/>
    <w:rsid w:val="00334442"/>
    <w:rsid w:val="00371324"/>
    <w:rsid w:val="003838DF"/>
    <w:rsid w:val="0039733F"/>
    <w:rsid w:val="0039774E"/>
    <w:rsid w:val="003A06EF"/>
    <w:rsid w:val="003A083A"/>
    <w:rsid w:val="003A32F3"/>
    <w:rsid w:val="003A7BF4"/>
    <w:rsid w:val="003C73E7"/>
    <w:rsid w:val="003D32C0"/>
    <w:rsid w:val="003D3B5E"/>
    <w:rsid w:val="003D6860"/>
    <w:rsid w:val="003E3A6E"/>
    <w:rsid w:val="003E7BDE"/>
    <w:rsid w:val="003F64E1"/>
    <w:rsid w:val="00400327"/>
    <w:rsid w:val="0040325C"/>
    <w:rsid w:val="00403681"/>
    <w:rsid w:val="00404B1C"/>
    <w:rsid w:val="00411B15"/>
    <w:rsid w:val="00411B1E"/>
    <w:rsid w:val="00412EC5"/>
    <w:rsid w:val="00415AB8"/>
    <w:rsid w:val="00421C26"/>
    <w:rsid w:val="0043260D"/>
    <w:rsid w:val="004362E1"/>
    <w:rsid w:val="004434E8"/>
    <w:rsid w:val="004461C6"/>
    <w:rsid w:val="00446CD3"/>
    <w:rsid w:val="004515E7"/>
    <w:rsid w:val="00463F2D"/>
    <w:rsid w:val="004640F6"/>
    <w:rsid w:val="00471499"/>
    <w:rsid w:val="00472F99"/>
    <w:rsid w:val="0048302B"/>
    <w:rsid w:val="004973D1"/>
    <w:rsid w:val="00497F84"/>
    <w:rsid w:val="004A4588"/>
    <w:rsid w:val="004A66C0"/>
    <w:rsid w:val="004B56D4"/>
    <w:rsid w:val="004D0E9D"/>
    <w:rsid w:val="004D52EE"/>
    <w:rsid w:val="004E36F0"/>
    <w:rsid w:val="004F1660"/>
    <w:rsid w:val="004F39A0"/>
    <w:rsid w:val="00505D1E"/>
    <w:rsid w:val="00510B07"/>
    <w:rsid w:val="0051290E"/>
    <w:rsid w:val="00516A6E"/>
    <w:rsid w:val="005429C4"/>
    <w:rsid w:val="0054509B"/>
    <w:rsid w:val="00551A69"/>
    <w:rsid w:val="005535D8"/>
    <w:rsid w:val="005537C5"/>
    <w:rsid w:val="00554190"/>
    <w:rsid w:val="00555C2C"/>
    <w:rsid w:val="00563362"/>
    <w:rsid w:val="00571AD6"/>
    <w:rsid w:val="00580736"/>
    <w:rsid w:val="00580AB4"/>
    <w:rsid w:val="00586B00"/>
    <w:rsid w:val="00587295"/>
    <w:rsid w:val="0059554F"/>
    <w:rsid w:val="005961FF"/>
    <w:rsid w:val="0059624D"/>
    <w:rsid w:val="005A4565"/>
    <w:rsid w:val="005B5127"/>
    <w:rsid w:val="005C3149"/>
    <w:rsid w:val="005C5488"/>
    <w:rsid w:val="005C653A"/>
    <w:rsid w:val="005D1976"/>
    <w:rsid w:val="005D22EF"/>
    <w:rsid w:val="005D3AAD"/>
    <w:rsid w:val="005D3DD8"/>
    <w:rsid w:val="005D4D0A"/>
    <w:rsid w:val="005D4F18"/>
    <w:rsid w:val="005D79A5"/>
    <w:rsid w:val="005F1590"/>
    <w:rsid w:val="005F1EAF"/>
    <w:rsid w:val="005F5C9E"/>
    <w:rsid w:val="006013DE"/>
    <w:rsid w:val="006014D1"/>
    <w:rsid w:val="006207CD"/>
    <w:rsid w:val="00623B10"/>
    <w:rsid w:val="00631522"/>
    <w:rsid w:val="00650196"/>
    <w:rsid w:val="00666752"/>
    <w:rsid w:val="00680FA2"/>
    <w:rsid w:val="00681EF7"/>
    <w:rsid w:val="006826AD"/>
    <w:rsid w:val="00683243"/>
    <w:rsid w:val="006858EB"/>
    <w:rsid w:val="00692716"/>
    <w:rsid w:val="0069604A"/>
    <w:rsid w:val="006B00BC"/>
    <w:rsid w:val="006C0FB4"/>
    <w:rsid w:val="006D4AC4"/>
    <w:rsid w:val="006D7E67"/>
    <w:rsid w:val="006F64E6"/>
    <w:rsid w:val="00700C7B"/>
    <w:rsid w:val="00704AFA"/>
    <w:rsid w:val="00704E22"/>
    <w:rsid w:val="007129E3"/>
    <w:rsid w:val="007221E1"/>
    <w:rsid w:val="007239AE"/>
    <w:rsid w:val="00725E19"/>
    <w:rsid w:val="007267B1"/>
    <w:rsid w:val="007419D4"/>
    <w:rsid w:val="00741D12"/>
    <w:rsid w:val="007537E6"/>
    <w:rsid w:val="007538E0"/>
    <w:rsid w:val="00757AD6"/>
    <w:rsid w:val="00766545"/>
    <w:rsid w:val="00772D57"/>
    <w:rsid w:val="00777AC5"/>
    <w:rsid w:val="007809D4"/>
    <w:rsid w:val="00784317"/>
    <w:rsid w:val="007847F8"/>
    <w:rsid w:val="0079422D"/>
    <w:rsid w:val="00794F4B"/>
    <w:rsid w:val="00795A8A"/>
    <w:rsid w:val="007A1206"/>
    <w:rsid w:val="007A7387"/>
    <w:rsid w:val="007C4FA5"/>
    <w:rsid w:val="007C542C"/>
    <w:rsid w:val="007C5586"/>
    <w:rsid w:val="007E469F"/>
    <w:rsid w:val="007F4934"/>
    <w:rsid w:val="007F7488"/>
    <w:rsid w:val="007F7F5D"/>
    <w:rsid w:val="00805939"/>
    <w:rsid w:val="00806AA3"/>
    <w:rsid w:val="00810314"/>
    <w:rsid w:val="00817CD4"/>
    <w:rsid w:val="00832E83"/>
    <w:rsid w:val="008336D8"/>
    <w:rsid w:val="00833CB6"/>
    <w:rsid w:val="00833E6E"/>
    <w:rsid w:val="008343F9"/>
    <w:rsid w:val="00835242"/>
    <w:rsid w:val="00836374"/>
    <w:rsid w:val="008461FB"/>
    <w:rsid w:val="00846A68"/>
    <w:rsid w:val="00853D1B"/>
    <w:rsid w:val="00860151"/>
    <w:rsid w:val="0086621D"/>
    <w:rsid w:val="0087083C"/>
    <w:rsid w:val="00876266"/>
    <w:rsid w:val="00881873"/>
    <w:rsid w:val="008A57D6"/>
    <w:rsid w:val="008B413E"/>
    <w:rsid w:val="008B7309"/>
    <w:rsid w:val="008C4CE4"/>
    <w:rsid w:val="008C549C"/>
    <w:rsid w:val="008D0DC1"/>
    <w:rsid w:val="008D106A"/>
    <w:rsid w:val="008D2291"/>
    <w:rsid w:val="008D3674"/>
    <w:rsid w:val="008D4330"/>
    <w:rsid w:val="008D6A3B"/>
    <w:rsid w:val="008D6FFD"/>
    <w:rsid w:val="008D794E"/>
    <w:rsid w:val="008E13A3"/>
    <w:rsid w:val="008F1D62"/>
    <w:rsid w:val="00901496"/>
    <w:rsid w:val="00911759"/>
    <w:rsid w:val="009179F6"/>
    <w:rsid w:val="0092369B"/>
    <w:rsid w:val="00950134"/>
    <w:rsid w:val="00951C3B"/>
    <w:rsid w:val="00967296"/>
    <w:rsid w:val="00970D86"/>
    <w:rsid w:val="00980122"/>
    <w:rsid w:val="0098068C"/>
    <w:rsid w:val="0098157E"/>
    <w:rsid w:val="00987853"/>
    <w:rsid w:val="00992232"/>
    <w:rsid w:val="00995BBB"/>
    <w:rsid w:val="009A3D62"/>
    <w:rsid w:val="009A5532"/>
    <w:rsid w:val="009B624D"/>
    <w:rsid w:val="009C3649"/>
    <w:rsid w:val="009C4888"/>
    <w:rsid w:val="009C54A0"/>
    <w:rsid w:val="009C5EBD"/>
    <w:rsid w:val="009C7E51"/>
    <w:rsid w:val="009E397C"/>
    <w:rsid w:val="009F18ED"/>
    <w:rsid w:val="009F39CC"/>
    <w:rsid w:val="00A07C65"/>
    <w:rsid w:val="00A1037E"/>
    <w:rsid w:val="00A107D0"/>
    <w:rsid w:val="00A2241D"/>
    <w:rsid w:val="00A25E4F"/>
    <w:rsid w:val="00A27C35"/>
    <w:rsid w:val="00A30268"/>
    <w:rsid w:val="00A324F2"/>
    <w:rsid w:val="00A40342"/>
    <w:rsid w:val="00A425C5"/>
    <w:rsid w:val="00A437F6"/>
    <w:rsid w:val="00A546DD"/>
    <w:rsid w:val="00A5657B"/>
    <w:rsid w:val="00A566B8"/>
    <w:rsid w:val="00A65EC4"/>
    <w:rsid w:val="00A66D2B"/>
    <w:rsid w:val="00A74D04"/>
    <w:rsid w:val="00A75E9C"/>
    <w:rsid w:val="00A8325F"/>
    <w:rsid w:val="00A841F2"/>
    <w:rsid w:val="00A93CA3"/>
    <w:rsid w:val="00A97B4C"/>
    <w:rsid w:val="00AA22F3"/>
    <w:rsid w:val="00AA5959"/>
    <w:rsid w:val="00AA59E0"/>
    <w:rsid w:val="00AB354E"/>
    <w:rsid w:val="00AB5FC9"/>
    <w:rsid w:val="00AB75A0"/>
    <w:rsid w:val="00AC4122"/>
    <w:rsid w:val="00AE12BD"/>
    <w:rsid w:val="00AE3426"/>
    <w:rsid w:val="00AF4C44"/>
    <w:rsid w:val="00AF4E9E"/>
    <w:rsid w:val="00AF5B47"/>
    <w:rsid w:val="00B055EC"/>
    <w:rsid w:val="00B07236"/>
    <w:rsid w:val="00B23F91"/>
    <w:rsid w:val="00B268D6"/>
    <w:rsid w:val="00B31830"/>
    <w:rsid w:val="00B34594"/>
    <w:rsid w:val="00B44C85"/>
    <w:rsid w:val="00B469D1"/>
    <w:rsid w:val="00B52566"/>
    <w:rsid w:val="00B64520"/>
    <w:rsid w:val="00B72999"/>
    <w:rsid w:val="00B91D49"/>
    <w:rsid w:val="00B94CE7"/>
    <w:rsid w:val="00B978F7"/>
    <w:rsid w:val="00BA2C2B"/>
    <w:rsid w:val="00BA4326"/>
    <w:rsid w:val="00BA5C32"/>
    <w:rsid w:val="00BB4760"/>
    <w:rsid w:val="00BC5088"/>
    <w:rsid w:val="00BC6298"/>
    <w:rsid w:val="00BD7574"/>
    <w:rsid w:val="00BE40A0"/>
    <w:rsid w:val="00BE6584"/>
    <w:rsid w:val="00BE6B32"/>
    <w:rsid w:val="00BF003E"/>
    <w:rsid w:val="00BF0176"/>
    <w:rsid w:val="00BF35F6"/>
    <w:rsid w:val="00BF42F0"/>
    <w:rsid w:val="00BF659F"/>
    <w:rsid w:val="00C010E2"/>
    <w:rsid w:val="00C06AA9"/>
    <w:rsid w:val="00C12AD6"/>
    <w:rsid w:val="00C14A4D"/>
    <w:rsid w:val="00C20151"/>
    <w:rsid w:val="00C27587"/>
    <w:rsid w:val="00C303F6"/>
    <w:rsid w:val="00C3448B"/>
    <w:rsid w:val="00C4159B"/>
    <w:rsid w:val="00C46648"/>
    <w:rsid w:val="00C4722E"/>
    <w:rsid w:val="00C473DC"/>
    <w:rsid w:val="00C514BE"/>
    <w:rsid w:val="00C52374"/>
    <w:rsid w:val="00C53624"/>
    <w:rsid w:val="00C62FD1"/>
    <w:rsid w:val="00C65471"/>
    <w:rsid w:val="00C72DA9"/>
    <w:rsid w:val="00C77B18"/>
    <w:rsid w:val="00C87283"/>
    <w:rsid w:val="00CA196D"/>
    <w:rsid w:val="00CA2C50"/>
    <w:rsid w:val="00CA4D31"/>
    <w:rsid w:val="00CA6401"/>
    <w:rsid w:val="00CB2D91"/>
    <w:rsid w:val="00CB3DA8"/>
    <w:rsid w:val="00CB5F2E"/>
    <w:rsid w:val="00CB658B"/>
    <w:rsid w:val="00CC2463"/>
    <w:rsid w:val="00CC4564"/>
    <w:rsid w:val="00CD0F99"/>
    <w:rsid w:val="00CD4F3B"/>
    <w:rsid w:val="00CE29E9"/>
    <w:rsid w:val="00CE7944"/>
    <w:rsid w:val="00CF350D"/>
    <w:rsid w:val="00D065E7"/>
    <w:rsid w:val="00D067C4"/>
    <w:rsid w:val="00D1095C"/>
    <w:rsid w:val="00D12DF3"/>
    <w:rsid w:val="00D1395C"/>
    <w:rsid w:val="00D14669"/>
    <w:rsid w:val="00D249CF"/>
    <w:rsid w:val="00D2553F"/>
    <w:rsid w:val="00D278B8"/>
    <w:rsid w:val="00D279FC"/>
    <w:rsid w:val="00D30218"/>
    <w:rsid w:val="00D36EB7"/>
    <w:rsid w:val="00D40376"/>
    <w:rsid w:val="00D40898"/>
    <w:rsid w:val="00D466FA"/>
    <w:rsid w:val="00D46C0B"/>
    <w:rsid w:val="00D61EE9"/>
    <w:rsid w:val="00D7144B"/>
    <w:rsid w:val="00D73B53"/>
    <w:rsid w:val="00D81861"/>
    <w:rsid w:val="00D96560"/>
    <w:rsid w:val="00D97045"/>
    <w:rsid w:val="00DA4B60"/>
    <w:rsid w:val="00DC2A4D"/>
    <w:rsid w:val="00DC2AEB"/>
    <w:rsid w:val="00DC510B"/>
    <w:rsid w:val="00DD136B"/>
    <w:rsid w:val="00DD27E9"/>
    <w:rsid w:val="00DD4554"/>
    <w:rsid w:val="00DF39AD"/>
    <w:rsid w:val="00DF550F"/>
    <w:rsid w:val="00DF66AD"/>
    <w:rsid w:val="00E01922"/>
    <w:rsid w:val="00E02553"/>
    <w:rsid w:val="00E02820"/>
    <w:rsid w:val="00E04B75"/>
    <w:rsid w:val="00E429DE"/>
    <w:rsid w:val="00E45104"/>
    <w:rsid w:val="00E6100A"/>
    <w:rsid w:val="00E74339"/>
    <w:rsid w:val="00E83844"/>
    <w:rsid w:val="00E842D5"/>
    <w:rsid w:val="00E845A4"/>
    <w:rsid w:val="00E92372"/>
    <w:rsid w:val="00E933C6"/>
    <w:rsid w:val="00E95571"/>
    <w:rsid w:val="00E959DB"/>
    <w:rsid w:val="00EA0E30"/>
    <w:rsid w:val="00EA48EC"/>
    <w:rsid w:val="00EA6860"/>
    <w:rsid w:val="00EB22E6"/>
    <w:rsid w:val="00EB40A8"/>
    <w:rsid w:val="00EB454B"/>
    <w:rsid w:val="00EB4AA1"/>
    <w:rsid w:val="00EB5608"/>
    <w:rsid w:val="00EC1DD3"/>
    <w:rsid w:val="00ED1AE5"/>
    <w:rsid w:val="00ED7EC4"/>
    <w:rsid w:val="00EE20F2"/>
    <w:rsid w:val="00EE2E05"/>
    <w:rsid w:val="00EE41FE"/>
    <w:rsid w:val="00EE480A"/>
    <w:rsid w:val="00EF06E3"/>
    <w:rsid w:val="00F00CDB"/>
    <w:rsid w:val="00F0284E"/>
    <w:rsid w:val="00F038A9"/>
    <w:rsid w:val="00F04687"/>
    <w:rsid w:val="00F16C08"/>
    <w:rsid w:val="00F207D3"/>
    <w:rsid w:val="00F25C54"/>
    <w:rsid w:val="00F3262C"/>
    <w:rsid w:val="00F332C2"/>
    <w:rsid w:val="00F332D7"/>
    <w:rsid w:val="00F40428"/>
    <w:rsid w:val="00F42567"/>
    <w:rsid w:val="00F451E5"/>
    <w:rsid w:val="00F453DE"/>
    <w:rsid w:val="00F50305"/>
    <w:rsid w:val="00F55A71"/>
    <w:rsid w:val="00F651C6"/>
    <w:rsid w:val="00F71E9C"/>
    <w:rsid w:val="00F72122"/>
    <w:rsid w:val="00F732C1"/>
    <w:rsid w:val="00F76D09"/>
    <w:rsid w:val="00F80FBB"/>
    <w:rsid w:val="00F828F3"/>
    <w:rsid w:val="00F8573D"/>
    <w:rsid w:val="00F97E9C"/>
    <w:rsid w:val="00FA27B9"/>
    <w:rsid w:val="00FA4EBB"/>
    <w:rsid w:val="00FB6344"/>
    <w:rsid w:val="00FC0C0F"/>
    <w:rsid w:val="00FD74F9"/>
    <w:rsid w:val="00FE7F47"/>
    <w:rsid w:val="00FF1834"/>
    <w:rsid w:val="00FF34DB"/>
    <w:rsid w:val="00FF59D2"/>
    <w:rsid w:val="00FF7D7B"/>
    <w:rsid w:val="4933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semiHidden/>
    <w:qFormat/>
    <w:uiPriority w:val="0"/>
    <w:rPr>
      <w:rFonts w:cs="Times New Roman"/>
      <w:color w:val="368DDC"/>
      <w:u w:val="none"/>
    </w:rPr>
  </w:style>
  <w:style w:type="character" w:customStyle="1" w:styleId="10">
    <w:name w:val="日期 字符"/>
    <w:basedOn w:val="7"/>
    <w:link w:val="2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semiHidden/>
    <w:qFormat/>
    <w:locked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0363-4E0C-450B-A14E-0AA71B1E78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1434</Words>
  <Characters>1671</Characters>
  <Lines>13</Lines>
  <Paragraphs>3</Paragraphs>
  <TotalTime>2480</TotalTime>
  <ScaleCrop>false</ScaleCrop>
  <LinksUpToDate>false</LinksUpToDate>
  <CharactersWithSpaces>1788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2019-11-12T06:55:00Z</dcterms:created>
  <dc:creator>微软用户</dc:creator>
  <cp:lastModifiedBy>yjh</cp:lastModifiedBy>
  <cp:lastPrinted>2024-11-12T11:38:00Z</cp:lastPrinted>
  <dcterms:modified xsi:type="dcterms:W3CDTF">2024-11-12T11:54:29Z</dcterms:modified>
  <cp:revision>280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FC528321839F4A5382F24DD31630673C_12</vt:lpwstr>
  </property>
</Properties>
</file>